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66B0" w14:textId="77777777" w:rsidR="00A56D0B" w:rsidRDefault="009E0EF1">
      <w:pPr>
        <w:pStyle w:val="2"/>
      </w:pPr>
      <w:r>
        <w:t>ПРОТОКОЛ</w:t>
      </w:r>
    </w:p>
    <w:p w14:paraId="55783305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F4A32C9" w14:textId="77777777" w:rsidR="00A56D0B" w:rsidRDefault="00A56D0B">
      <w:pPr>
        <w:jc w:val="center"/>
        <w:rPr>
          <w:sz w:val="28"/>
          <w:szCs w:val="28"/>
        </w:rPr>
      </w:pPr>
    </w:p>
    <w:p w14:paraId="5C8B3F68" w14:textId="222385C3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</w:t>
      </w:r>
      <w:proofErr w:type="gramStart"/>
      <w:r w:rsidRPr="00A9168E">
        <w:rPr>
          <w:color w:val="000000" w:themeColor="text1"/>
          <w:sz w:val="24"/>
          <w:szCs w:val="24"/>
        </w:rPr>
        <w:t xml:space="preserve">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proofErr w:type="gramEnd"/>
      <w:r w:rsidR="00664000">
        <w:rPr>
          <w:color w:val="000000" w:themeColor="text1"/>
          <w:sz w:val="24"/>
          <w:szCs w:val="24"/>
          <w:u w:val="single"/>
        </w:rPr>
        <w:t>2</w:t>
      </w:r>
      <w:r w:rsidR="00196DFA">
        <w:rPr>
          <w:color w:val="000000" w:themeColor="text1"/>
          <w:sz w:val="24"/>
          <w:szCs w:val="24"/>
          <w:u w:val="single"/>
        </w:rPr>
        <w:t>5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50C5252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24BEEFF4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41732907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79F9BBA5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CA09B6E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3877B9C8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641EFA02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 xml:space="preserve">Кошкина Любовь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1369FC17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63F8BE44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58A83495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A9168E">
        <w:rPr>
          <w:b/>
          <w:bCs/>
          <w:color w:val="auto"/>
          <w:sz w:val="28"/>
          <w:szCs w:val="28"/>
          <w:u w:val="single"/>
        </w:rPr>
        <w:t>Сильянова</w:t>
      </w:r>
      <w:proofErr w:type="spellEnd"/>
      <w:r w:rsidRPr="00A9168E">
        <w:rPr>
          <w:b/>
          <w:bCs/>
          <w:color w:val="auto"/>
          <w:sz w:val="28"/>
          <w:szCs w:val="28"/>
          <w:u w:val="single"/>
        </w:rPr>
        <w:t xml:space="preserve"> Тамара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47F617F6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47021E6B" w14:textId="77777777" w:rsidR="00A56D0B" w:rsidRPr="00A9168E" w:rsidRDefault="00A56D0B">
      <w:pPr>
        <w:jc w:val="both"/>
        <w:rPr>
          <w:color w:val="auto"/>
          <w:sz w:val="28"/>
          <w:szCs w:val="28"/>
        </w:rPr>
      </w:pPr>
    </w:p>
    <w:p w14:paraId="3755D7D9" w14:textId="77777777" w:rsidR="00A56D0B" w:rsidRPr="00A9168E" w:rsidRDefault="009E0EF1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734665AA" w14:textId="77777777" w:rsidR="00BF4657" w:rsidRPr="00A9168E" w:rsidRDefault="009E0EF1" w:rsidP="00BF4657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</w:t>
      </w:r>
      <w:r w:rsidR="0025732C">
        <w:rPr>
          <w:b/>
          <w:color w:val="auto"/>
          <w:sz w:val="28"/>
          <w:szCs w:val="28"/>
        </w:rPr>
        <w:t>АТАК</w:t>
      </w:r>
      <w:r w:rsidR="00676EC2">
        <w:rPr>
          <w:b/>
          <w:color w:val="auto"/>
          <w:sz w:val="28"/>
          <w:szCs w:val="28"/>
        </w:rPr>
        <w:t>»,</w:t>
      </w:r>
      <w:r w:rsidR="0025732C">
        <w:rPr>
          <w:b/>
          <w:color w:val="auto"/>
          <w:sz w:val="28"/>
          <w:szCs w:val="28"/>
        </w:rPr>
        <w:t xml:space="preserve"> Фрунзе</w:t>
      </w:r>
      <w:r w:rsidR="00676EC2">
        <w:rPr>
          <w:b/>
          <w:color w:val="auto"/>
          <w:sz w:val="28"/>
          <w:szCs w:val="28"/>
        </w:rPr>
        <w:t>, д.</w:t>
      </w:r>
      <w:r w:rsidR="0025732C">
        <w:rPr>
          <w:b/>
          <w:color w:val="auto"/>
          <w:sz w:val="28"/>
          <w:szCs w:val="28"/>
        </w:rPr>
        <w:t>4</w:t>
      </w:r>
    </w:p>
    <w:p w14:paraId="6EB70FAF" w14:textId="77777777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FE1A02F" w14:textId="77777777" w:rsidR="00A56D0B" w:rsidRDefault="00A56D0B">
      <w:pPr>
        <w:jc w:val="both"/>
        <w:rPr>
          <w:sz w:val="24"/>
          <w:szCs w:val="24"/>
        </w:rPr>
      </w:pPr>
    </w:p>
    <w:p w14:paraId="0DCB35C5" w14:textId="77777777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7DA826F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24CABB2F" w14:textId="77777777" w:rsidR="00A56D0B" w:rsidRPr="00FC610B" w:rsidRDefault="009E0EF1" w:rsidP="00FC610B">
      <w:pPr>
        <w:pStyle w:val="A7"/>
        <w:rPr>
          <w:b/>
          <w:bCs/>
          <w:sz w:val="28"/>
          <w:szCs w:val="28"/>
          <w:u w:val="single"/>
        </w:rPr>
      </w:pPr>
      <w:r w:rsidRPr="00FC610B">
        <w:rPr>
          <w:b/>
          <w:bCs/>
          <w:sz w:val="28"/>
          <w:szCs w:val="28"/>
          <w:u w:val="single"/>
        </w:rPr>
        <w:t>Проверка показала:</w:t>
      </w:r>
    </w:p>
    <w:p w14:paraId="31732EF5" w14:textId="5A42AB2B" w:rsidR="00196DFA" w:rsidRDefault="0019764B" w:rsidP="0019764B">
      <w:pPr>
        <w:pStyle w:val="A7"/>
        <w:rPr>
          <w:b/>
          <w:bCs/>
          <w:color w:val="auto"/>
          <w:sz w:val="28"/>
          <w:szCs w:val="28"/>
        </w:rPr>
      </w:pPr>
      <w:r w:rsidRPr="0019764B">
        <w:rPr>
          <w:b/>
          <w:bCs/>
          <w:color w:val="auto"/>
          <w:sz w:val="28"/>
          <w:szCs w:val="28"/>
        </w:rPr>
        <w:t xml:space="preserve">Магазин "АТАК" на ул. Фрунзе, 4 </w:t>
      </w:r>
      <w:r w:rsidR="00ED0B09">
        <w:rPr>
          <w:b/>
          <w:bCs/>
          <w:color w:val="auto"/>
          <w:sz w:val="28"/>
          <w:szCs w:val="28"/>
        </w:rPr>
        <w:t xml:space="preserve">в </w:t>
      </w:r>
      <w:r w:rsidR="00ED0B09" w:rsidRPr="00ED0B09">
        <w:rPr>
          <w:b/>
          <w:bCs/>
          <w:color w:val="auto"/>
          <w:sz w:val="28"/>
          <w:szCs w:val="28"/>
        </w:rPr>
        <w:t xml:space="preserve">10:00 в продаже </w:t>
      </w:r>
      <w:r w:rsidR="00196DFA" w:rsidRPr="00196DFA">
        <w:rPr>
          <w:b/>
          <w:bCs/>
          <w:color w:val="auto"/>
          <w:sz w:val="28"/>
          <w:szCs w:val="28"/>
        </w:rPr>
        <w:t>по-прежнему нет муки пшеничной, гороха, манки.</w:t>
      </w:r>
    </w:p>
    <w:p w14:paraId="68FE37DE" w14:textId="77777777" w:rsidR="00ED0B09" w:rsidRDefault="00ED0B09" w:rsidP="0019764B">
      <w:pPr>
        <w:pStyle w:val="A7"/>
        <w:rPr>
          <w:b/>
          <w:bCs/>
          <w:color w:val="auto"/>
        </w:rPr>
      </w:pPr>
    </w:p>
    <w:p w14:paraId="09C72BAE" w14:textId="3640D92F" w:rsidR="00C00A89" w:rsidRDefault="009E0EF1" w:rsidP="0019764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</w:p>
    <w:p w14:paraId="3827A696" w14:textId="1A42A52B" w:rsidR="00A56D0B" w:rsidRDefault="009E0EF1" w:rsidP="00C00A89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___</w:t>
      </w: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642EA6E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797CFDF0" w14:textId="77777777" w:rsidR="00A56D0B" w:rsidRDefault="00A56D0B">
      <w:pPr>
        <w:jc w:val="both"/>
        <w:rPr>
          <w:sz w:val="28"/>
          <w:szCs w:val="28"/>
        </w:rPr>
      </w:pPr>
    </w:p>
    <w:p w14:paraId="4B26EBC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2F301A6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63724EA4" w14:textId="77777777" w:rsidR="00A56D0B" w:rsidRDefault="00A56D0B">
      <w:pPr>
        <w:spacing w:line="360" w:lineRule="auto"/>
        <w:rPr>
          <w:sz w:val="24"/>
          <w:szCs w:val="24"/>
        </w:rPr>
      </w:pPr>
    </w:p>
    <w:p w14:paraId="333FC644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30A5ECA1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6873B2BB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399C8C65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45C2DE13" w14:textId="7F18BDBE" w:rsidR="00B305E3" w:rsidRPr="00C00A89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C00A89">
        <w:rPr>
          <w:sz w:val="28"/>
          <w:szCs w:val="28"/>
        </w:rPr>
        <w:t xml:space="preserve">   п</w:t>
      </w:r>
      <w:r w:rsidR="00C00A89" w:rsidRPr="00FC610B">
        <w:rPr>
          <w:sz w:val="28"/>
          <w:szCs w:val="28"/>
        </w:rPr>
        <w:t>/</w:t>
      </w:r>
      <w:r w:rsidR="00C00A89">
        <w:rPr>
          <w:sz w:val="28"/>
          <w:szCs w:val="28"/>
        </w:rPr>
        <w:t>в</w:t>
      </w:r>
    </w:p>
    <w:p w14:paraId="5FCE6182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384CE543" w14:textId="601E62A3" w:rsidR="00B305E3" w:rsidRPr="005D2F58" w:rsidRDefault="00A9168E" w:rsidP="00C00A89">
      <w:pPr>
        <w:pStyle w:val="A7"/>
        <w:jc w:val="right"/>
      </w:pPr>
      <w:r w:rsidRPr="00C00A89">
        <w:rPr>
          <w:sz w:val="28"/>
          <w:szCs w:val="28"/>
          <w:vertAlign w:val="superscript"/>
        </w:rPr>
        <w:t xml:space="preserve">  </w:t>
      </w:r>
      <w:r w:rsidR="00B305E3" w:rsidRPr="00C00A89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5D2F58">
        <w:t xml:space="preserve">                  (подпись)</w:t>
      </w:r>
    </w:p>
    <w:p w14:paraId="79040F08" w14:textId="08377E95" w:rsidR="00B305E3" w:rsidRPr="00C00A89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lastRenderedPageBreak/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</w:t>
      </w:r>
      <w:proofErr w:type="spellStart"/>
      <w:r w:rsidR="00A9168E">
        <w:rPr>
          <w:sz w:val="28"/>
          <w:szCs w:val="28"/>
        </w:rPr>
        <w:t>Сильянова</w:t>
      </w:r>
      <w:proofErr w:type="spellEnd"/>
      <w:r w:rsidR="00A9168E">
        <w:rPr>
          <w:sz w:val="28"/>
          <w:szCs w:val="28"/>
        </w:rPr>
        <w:t xml:space="preserve"> Т.А.</w:t>
      </w:r>
      <w:r w:rsidR="00C00A89">
        <w:rPr>
          <w:sz w:val="28"/>
          <w:szCs w:val="28"/>
        </w:rPr>
        <w:t xml:space="preserve">   п</w:t>
      </w:r>
      <w:r w:rsidR="00C00A89">
        <w:rPr>
          <w:sz w:val="28"/>
          <w:szCs w:val="28"/>
          <w:lang w:val="en-US"/>
        </w:rPr>
        <w:t>/</w:t>
      </w:r>
      <w:r w:rsidR="00C00A89">
        <w:rPr>
          <w:sz w:val="28"/>
          <w:szCs w:val="28"/>
        </w:rPr>
        <w:t>в</w:t>
      </w:r>
    </w:p>
    <w:p w14:paraId="2BC1A1FD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7245E4DE" w14:textId="77777777" w:rsidR="00B305E3" w:rsidRPr="00C00A89" w:rsidRDefault="00B305E3" w:rsidP="00B305E3">
      <w:pPr>
        <w:pStyle w:val="A7"/>
        <w:rPr>
          <w:vertAlign w:val="superscript"/>
        </w:rPr>
      </w:pP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vertAlign w:val="superscript"/>
        </w:rPr>
        <w:t xml:space="preserve">                  (подпись)</w:t>
      </w:r>
    </w:p>
    <w:p w14:paraId="7E6A1EFE" w14:textId="77777777" w:rsidR="00B305E3" w:rsidRDefault="00B305E3" w:rsidP="00B305E3"/>
    <w:p w14:paraId="4833EA56" w14:textId="76F1E0B5" w:rsidR="004A5B02" w:rsidRPr="00FC610B" w:rsidRDefault="00C00A89" w:rsidP="00B305E3">
      <w:pPr>
        <w:rPr>
          <w:lang w:val="en-US"/>
        </w:rPr>
      </w:pPr>
      <w:r>
        <w:t xml:space="preserve"> </w:t>
      </w:r>
      <w:r w:rsidR="00196DFA" w:rsidRPr="00196DFA">
        <w:rPr>
          <w:noProof/>
        </w:rPr>
        <w:drawing>
          <wp:inline distT="0" distB="0" distL="0" distR="0" wp14:anchorId="69FD37E5" wp14:editId="62DFB190">
            <wp:extent cx="2880000" cy="2160000"/>
            <wp:effectExtent l="0" t="0" r="0" b="0"/>
            <wp:docPr id="2" name="Рисунок 2" descr="C:\Users\admindl\Downloads\WhatsApp Image 2020-03-25 at 10.3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10.35.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C610B">
        <w:rPr>
          <w:lang w:val="en-US"/>
        </w:rPr>
        <w:t xml:space="preserve">   </w:t>
      </w:r>
      <w:r w:rsidR="00196DFA" w:rsidRPr="00196DFA">
        <w:rPr>
          <w:noProof/>
        </w:rPr>
        <w:drawing>
          <wp:inline distT="0" distB="0" distL="0" distR="0" wp14:anchorId="553E2446" wp14:editId="1F362628">
            <wp:extent cx="2880000" cy="2160000"/>
            <wp:effectExtent l="0" t="0" r="0" b="0"/>
            <wp:docPr id="3" name="Рисунок 3" descr="C:\Users\admindl\Downloads\WhatsApp Image 2020-03-25 at 10.3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10.35.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0A1B" w14:textId="487424E6" w:rsidR="00C00A89" w:rsidRDefault="00C00A89" w:rsidP="00B305E3"/>
    <w:p w14:paraId="0AB1CD05" w14:textId="6C0CE713" w:rsidR="00595BFA" w:rsidRDefault="00FC610B" w:rsidP="00F43370">
      <w:r>
        <w:rPr>
          <w:lang w:val="en-US"/>
        </w:rPr>
        <w:t xml:space="preserve"> </w:t>
      </w:r>
      <w:bookmarkStart w:id="0" w:name="_GoBack"/>
      <w:r w:rsidR="00196DFA" w:rsidRPr="00196DFA">
        <w:rPr>
          <w:noProof/>
        </w:rPr>
        <w:drawing>
          <wp:inline distT="0" distB="0" distL="0" distR="0" wp14:anchorId="7F9F704C" wp14:editId="2F23A497">
            <wp:extent cx="6477000" cy="4857750"/>
            <wp:effectExtent l="0" t="0" r="0" b="0"/>
            <wp:docPr id="4" name="Рисунок 4" descr="C:\Users\admindl\Downloads\WhatsApp Image 2020-03-25 at 10.36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10.36.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t xml:space="preserve">  </w:t>
      </w:r>
      <w:r w:rsidR="009E0EF1">
        <w:t xml:space="preserve">  </w:t>
      </w:r>
    </w:p>
    <w:p w14:paraId="6213023F" w14:textId="0A1FC257" w:rsidR="00595BFA" w:rsidRDefault="00595BFA" w:rsidP="00B305E3">
      <w:r>
        <w:t xml:space="preserve">  </w:t>
      </w:r>
      <w:r w:rsidR="00C00A89">
        <w:t xml:space="preserve">   </w:t>
      </w:r>
      <w:r w:rsidR="0019764B">
        <w:t xml:space="preserve">  </w:t>
      </w:r>
    </w:p>
    <w:p w14:paraId="7F6F36DA" w14:textId="63919080" w:rsidR="00ED0B09" w:rsidRPr="00B305E3" w:rsidRDefault="00ED0B09" w:rsidP="00B305E3"/>
    <w:sectPr w:rsidR="00ED0B09" w:rsidRPr="00B305E3" w:rsidSect="0045595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5E07" w14:textId="77777777" w:rsidR="0056746F" w:rsidRDefault="0056746F">
      <w:r>
        <w:separator/>
      </w:r>
    </w:p>
  </w:endnote>
  <w:endnote w:type="continuationSeparator" w:id="0">
    <w:p w14:paraId="4DD99F07" w14:textId="77777777" w:rsidR="0056746F" w:rsidRDefault="0056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2D26" w14:textId="576C1AC3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9C6A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0507" w14:textId="77777777" w:rsidR="0056746F" w:rsidRDefault="0056746F">
      <w:r>
        <w:separator/>
      </w:r>
    </w:p>
  </w:footnote>
  <w:footnote w:type="continuationSeparator" w:id="0">
    <w:p w14:paraId="154F3C7A" w14:textId="77777777" w:rsidR="0056746F" w:rsidRDefault="0056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4497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196DFA"/>
    <w:rsid w:val="0019764B"/>
    <w:rsid w:val="001A05D2"/>
    <w:rsid w:val="0025732C"/>
    <w:rsid w:val="00455953"/>
    <w:rsid w:val="004A5B02"/>
    <w:rsid w:val="0056746F"/>
    <w:rsid w:val="005702F2"/>
    <w:rsid w:val="00595BFA"/>
    <w:rsid w:val="00664000"/>
    <w:rsid w:val="00676EC2"/>
    <w:rsid w:val="007B4BEF"/>
    <w:rsid w:val="007D4BBF"/>
    <w:rsid w:val="009222C4"/>
    <w:rsid w:val="00922694"/>
    <w:rsid w:val="009C6A30"/>
    <w:rsid w:val="009E0EF1"/>
    <w:rsid w:val="00A56D0B"/>
    <w:rsid w:val="00A9168E"/>
    <w:rsid w:val="00B305E3"/>
    <w:rsid w:val="00BF4657"/>
    <w:rsid w:val="00C00A89"/>
    <w:rsid w:val="00DA6AA6"/>
    <w:rsid w:val="00ED0B09"/>
    <w:rsid w:val="00F43370"/>
    <w:rsid w:val="00FC610B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87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3</cp:revision>
  <cp:lastPrinted>2020-03-23T07:51:00Z</cp:lastPrinted>
  <dcterms:created xsi:type="dcterms:W3CDTF">2020-03-25T08:02:00Z</dcterms:created>
  <dcterms:modified xsi:type="dcterms:W3CDTF">2020-03-25T08:07:00Z</dcterms:modified>
</cp:coreProperties>
</file>