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0DFB7CC1" w14:textId="77777777" w:rsidR="00295B6E" w:rsidRPr="00E26324" w:rsidRDefault="00295B6E" w:rsidP="00295B6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03ED9FE7" w14:textId="77777777" w:rsidR="00295B6E" w:rsidRPr="00E26324" w:rsidRDefault="00295B6E" w:rsidP="00295B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1D3132CA" w:rsidR="00D84207" w:rsidRDefault="00D84207" w:rsidP="00295B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57F3EC4E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3BD589B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1BD132C" w14:textId="77EE53DC" w:rsidR="002B76EE" w:rsidRDefault="00AA7EBD" w:rsidP="002B76EE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>. Королев</w:t>
      </w:r>
      <w:r w:rsidR="00295B6E" w:rsidRPr="00E26324">
        <w:rPr>
          <w:sz w:val="24"/>
          <w:szCs w:val="24"/>
        </w:rPr>
        <w:t xml:space="preserve">, </w:t>
      </w:r>
      <w:r w:rsidR="00295B6E" w:rsidRPr="00E26324">
        <w:rPr>
          <w:sz w:val="24"/>
          <w:szCs w:val="24"/>
        </w:rPr>
        <w:br/>
      </w:r>
      <w:r w:rsidR="00295B6E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295B6E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295B6E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295B6E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295B6E" w:rsidRPr="00E26324">
        <w:rPr>
          <w:b/>
          <w:sz w:val="24"/>
          <w:szCs w:val="24"/>
          <w:shd w:val="clear" w:color="auto" w:fill="FFFFFF"/>
        </w:rPr>
        <w:t>АО</w:t>
      </w:r>
      <w:r w:rsidR="002B76EE">
        <w:rPr>
          <w:b/>
          <w:sz w:val="24"/>
          <w:szCs w:val="24"/>
          <w:shd w:val="clear" w:color="auto" w:fill="FFFFFF"/>
        </w:rPr>
        <w:t xml:space="preserve">  </w:t>
      </w:r>
    </w:p>
    <w:p w14:paraId="51FD1E34" w14:textId="372D3AE5" w:rsidR="00295B6E" w:rsidRPr="00E26324" w:rsidRDefault="00295B6E" w:rsidP="002B76EE">
      <w:pPr>
        <w:ind w:right="-143"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 xml:space="preserve"> </w:t>
      </w:r>
      <w:r w:rsidR="008409AF">
        <w:rPr>
          <w:b/>
          <w:sz w:val="24"/>
          <w:szCs w:val="24"/>
          <w:shd w:val="clear" w:color="auto" w:fill="FFFFFF"/>
        </w:rPr>
        <w:t xml:space="preserve"> </w:t>
      </w:r>
      <w:r w:rsidRPr="00E26324">
        <w:rPr>
          <w:b/>
          <w:sz w:val="24"/>
          <w:szCs w:val="24"/>
          <w:shd w:val="clear" w:color="auto" w:fill="FFFFFF"/>
        </w:rPr>
        <w:t>«</w:t>
      </w:r>
      <w:proofErr w:type="spellStart"/>
      <w:r w:rsidRPr="00E26324">
        <w:rPr>
          <w:b/>
          <w:sz w:val="24"/>
          <w:szCs w:val="24"/>
          <w:shd w:val="clear" w:color="auto" w:fill="FFFFFF"/>
        </w:rPr>
        <w:t>Жил</w:t>
      </w:r>
      <w:r>
        <w:rPr>
          <w:b/>
          <w:sz w:val="24"/>
          <w:szCs w:val="24"/>
          <w:shd w:val="clear" w:color="auto" w:fill="FFFFFF"/>
        </w:rPr>
        <w:t>сервис</w:t>
      </w:r>
      <w:proofErr w:type="spellEnd"/>
      <w:r w:rsidRPr="00E26324">
        <w:rPr>
          <w:b/>
          <w:sz w:val="24"/>
          <w:szCs w:val="24"/>
          <w:shd w:val="clear" w:color="auto" w:fill="FFFFFF"/>
        </w:rPr>
        <w:t>» по качеству ремонта подъездов МКД по программе</w:t>
      </w:r>
      <w:r w:rsidR="002B76EE">
        <w:rPr>
          <w:b/>
          <w:sz w:val="24"/>
          <w:szCs w:val="24"/>
          <w:shd w:val="clear" w:color="auto" w:fill="FFFFFF"/>
        </w:rPr>
        <w:t xml:space="preserve"> Губернатора </w:t>
      </w:r>
      <w:proofErr w:type="gramStart"/>
      <w:r w:rsidR="002B76EE">
        <w:rPr>
          <w:b/>
          <w:sz w:val="24"/>
          <w:szCs w:val="24"/>
          <w:shd w:val="clear" w:color="auto" w:fill="FFFFFF"/>
        </w:rPr>
        <w:t xml:space="preserve">МО </w:t>
      </w:r>
      <w:r w:rsidRPr="00E26324">
        <w:rPr>
          <w:b/>
          <w:sz w:val="24"/>
          <w:szCs w:val="24"/>
          <w:shd w:val="clear" w:color="auto" w:fill="FFFFFF"/>
        </w:rPr>
        <w:t xml:space="preserve"> «</w:t>
      </w:r>
      <w:proofErr w:type="gramEnd"/>
      <w:r w:rsidRPr="00E26324">
        <w:rPr>
          <w:b/>
          <w:sz w:val="24"/>
          <w:szCs w:val="24"/>
          <w:shd w:val="clear" w:color="auto" w:fill="FFFFFF"/>
        </w:rPr>
        <w:t xml:space="preserve">Мой подъезд» </w:t>
      </w:r>
    </w:p>
    <w:p w14:paraId="5BB33C70" w14:textId="11EB8CBC" w:rsidR="00A51673" w:rsidRPr="00295B6E" w:rsidRDefault="00295B6E" w:rsidP="00295B6E">
      <w:pPr>
        <w:ind w:firstLine="426"/>
        <w:jc w:val="center"/>
        <w:rPr>
          <w:b/>
          <w:sz w:val="24"/>
          <w:szCs w:val="24"/>
        </w:rPr>
      </w:pPr>
      <w:bookmarkStart w:id="0" w:name="_GoBack"/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r w:rsidR="000E51B7" w:rsidRPr="00D3582E">
        <w:rPr>
          <w:b/>
          <w:sz w:val="24"/>
          <w:szCs w:val="24"/>
        </w:rPr>
        <w:t>ул.</w:t>
      </w:r>
      <w:r w:rsidR="000E51B7">
        <w:rPr>
          <w:b/>
          <w:sz w:val="24"/>
          <w:szCs w:val="24"/>
        </w:rPr>
        <w:t xml:space="preserve"> Коммунальная</w:t>
      </w:r>
      <w:r w:rsidR="008409AF">
        <w:rPr>
          <w:b/>
          <w:sz w:val="24"/>
          <w:szCs w:val="24"/>
        </w:rPr>
        <w:t xml:space="preserve"> д.</w:t>
      </w:r>
      <w:r w:rsidR="00B71DEF">
        <w:rPr>
          <w:b/>
          <w:sz w:val="24"/>
          <w:szCs w:val="24"/>
        </w:rPr>
        <w:t>2</w:t>
      </w:r>
      <w:r w:rsidR="000E51B7">
        <w:rPr>
          <w:b/>
          <w:sz w:val="24"/>
          <w:szCs w:val="24"/>
        </w:rPr>
        <w:t>8</w:t>
      </w:r>
      <w:r w:rsidRPr="00D3582E">
        <w:rPr>
          <w:sz w:val="24"/>
          <w:szCs w:val="24"/>
        </w:rPr>
        <w:t xml:space="preserve"> </w:t>
      </w:r>
    </w:p>
    <w:bookmarkEnd w:id="0"/>
    <w:p w14:paraId="261ED45D" w14:textId="77777777" w:rsidR="00295B6E" w:rsidRPr="00295B6E" w:rsidRDefault="00295B6E" w:rsidP="00295B6E">
      <w:pPr>
        <w:ind w:firstLine="426"/>
        <w:rPr>
          <w:sz w:val="26"/>
          <w:szCs w:val="26"/>
          <w:u w:val="single"/>
        </w:rPr>
      </w:pPr>
    </w:p>
    <w:p w14:paraId="0622731A" w14:textId="5121B587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295B6E" w:rsidRPr="00295B6E">
        <w:rPr>
          <w:b/>
          <w:sz w:val="26"/>
          <w:szCs w:val="26"/>
        </w:rPr>
        <w:t>2</w:t>
      </w:r>
      <w:r w:rsidR="000127FA">
        <w:rPr>
          <w:b/>
          <w:sz w:val="26"/>
          <w:szCs w:val="26"/>
        </w:rPr>
        <w:t>2</w:t>
      </w:r>
      <w:r w:rsidR="00295B6E" w:rsidRPr="00295B6E">
        <w:rPr>
          <w:b/>
          <w:sz w:val="26"/>
          <w:szCs w:val="26"/>
        </w:rPr>
        <w:t>.1</w:t>
      </w:r>
      <w:r w:rsidR="000E51B7">
        <w:rPr>
          <w:b/>
          <w:sz w:val="26"/>
          <w:szCs w:val="26"/>
        </w:rPr>
        <w:t>1</w:t>
      </w:r>
      <w:r w:rsidRPr="00295B6E">
        <w:rPr>
          <w:b/>
          <w:sz w:val="26"/>
          <w:szCs w:val="26"/>
        </w:rPr>
        <w:t>.2019</w:t>
      </w:r>
      <w:r w:rsidRPr="00331FC2">
        <w:rPr>
          <w:b/>
          <w:sz w:val="26"/>
          <w:szCs w:val="26"/>
        </w:rPr>
        <w:t xml:space="preserve">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 xml:space="preserve">Общественной палаты </w:t>
      </w:r>
      <w:proofErr w:type="spellStart"/>
      <w:r w:rsidR="002E09F5" w:rsidRPr="00331FC2">
        <w:rPr>
          <w:sz w:val="26"/>
          <w:szCs w:val="26"/>
        </w:rPr>
        <w:t>г.о</w:t>
      </w:r>
      <w:proofErr w:type="spellEnd"/>
      <w:r w:rsidR="002E09F5" w:rsidRPr="00331FC2">
        <w:rPr>
          <w:sz w:val="26"/>
          <w:szCs w:val="26"/>
        </w:rPr>
        <w:t>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44479D96" w14:textId="6824321E" w:rsidR="00295B6E" w:rsidRPr="00E26324" w:rsidRDefault="00D84207" w:rsidP="00295B6E">
      <w:pPr>
        <w:spacing w:before="120"/>
        <w:ind w:firstLine="284"/>
        <w:jc w:val="both"/>
        <w:rPr>
          <w:sz w:val="24"/>
          <w:szCs w:val="24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295B6E"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295B6E">
        <w:rPr>
          <w:b/>
          <w:sz w:val="24"/>
          <w:szCs w:val="24"/>
          <w:shd w:val="clear" w:color="auto" w:fill="FFFFFF"/>
        </w:rPr>
        <w:t>контроль</w:t>
      </w:r>
      <w:r w:rsidR="00295B6E"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</w:t>
      </w:r>
      <w:proofErr w:type="spellStart"/>
      <w:r w:rsidR="00295B6E" w:rsidRPr="00E26324">
        <w:rPr>
          <w:b/>
          <w:sz w:val="24"/>
          <w:szCs w:val="24"/>
          <w:shd w:val="clear" w:color="auto" w:fill="FFFFFF"/>
        </w:rPr>
        <w:t>Жил</w:t>
      </w:r>
      <w:r w:rsidR="00295B6E">
        <w:rPr>
          <w:b/>
          <w:sz w:val="24"/>
          <w:szCs w:val="24"/>
          <w:shd w:val="clear" w:color="auto" w:fill="FFFFFF"/>
        </w:rPr>
        <w:t>сервис</w:t>
      </w:r>
      <w:proofErr w:type="spellEnd"/>
      <w:r w:rsidR="00295B6E"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по программе «Мой подъезд» по адресу </w:t>
      </w:r>
      <w:r w:rsidR="00295B6E" w:rsidRPr="00D3582E">
        <w:rPr>
          <w:b/>
          <w:sz w:val="24"/>
          <w:szCs w:val="24"/>
        </w:rPr>
        <w:t>ул.</w:t>
      </w:r>
      <w:r w:rsidR="00295B6E" w:rsidRPr="00D3582E">
        <w:rPr>
          <w:sz w:val="24"/>
          <w:szCs w:val="24"/>
        </w:rPr>
        <w:t xml:space="preserve"> </w:t>
      </w:r>
      <w:r w:rsidR="000E51B7">
        <w:rPr>
          <w:b/>
          <w:sz w:val="24"/>
          <w:szCs w:val="24"/>
        </w:rPr>
        <w:t>Коммунальная</w:t>
      </w:r>
      <w:r w:rsidR="00295B6E">
        <w:rPr>
          <w:b/>
          <w:sz w:val="24"/>
          <w:szCs w:val="24"/>
        </w:rPr>
        <w:t>, д.</w:t>
      </w:r>
      <w:r w:rsidR="00B71DEF">
        <w:rPr>
          <w:b/>
          <w:sz w:val="24"/>
          <w:szCs w:val="24"/>
        </w:rPr>
        <w:t>2</w:t>
      </w:r>
      <w:r w:rsidR="000E51B7">
        <w:rPr>
          <w:b/>
          <w:sz w:val="24"/>
          <w:szCs w:val="24"/>
        </w:rPr>
        <w:t>8</w:t>
      </w:r>
    </w:p>
    <w:p w14:paraId="646039CC" w14:textId="0631EC6C" w:rsidR="00331FC2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81710EE" w14:textId="397C23DC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Романенков Владимир Алексеевич</w:t>
      </w:r>
      <w:r w:rsidR="00295B6E">
        <w:rPr>
          <w:sz w:val="26"/>
          <w:szCs w:val="26"/>
          <w:shd w:val="clear" w:color="auto" w:fill="FFFFFF"/>
        </w:rPr>
        <w:t xml:space="preserve"> </w:t>
      </w:r>
      <w:r w:rsidRPr="00331FC2">
        <w:rPr>
          <w:sz w:val="26"/>
          <w:szCs w:val="26"/>
          <w:shd w:val="clear" w:color="auto" w:fill="FFFFFF"/>
        </w:rPr>
        <w:t>-</w:t>
      </w:r>
      <w:r w:rsidR="00295B6E">
        <w:rPr>
          <w:sz w:val="26"/>
          <w:szCs w:val="26"/>
          <w:shd w:val="clear" w:color="auto" w:fill="FFFFFF"/>
        </w:rPr>
        <w:t xml:space="preserve"> </w:t>
      </w:r>
      <w:r w:rsidR="00D77723" w:rsidRPr="00331FC2">
        <w:rPr>
          <w:sz w:val="26"/>
          <w:szCs w:val="26"/>
          <w:shd w:val="clear" w:color="auto" w:fill="FFFFFF"/>
        </w:rPr>
        <w:t>руководитель</w:t>
      </w:r>
      <w:r w:rsidRPr="00331FC2">
        <w:rPr>
          <w:sz w:val="26"/>
          <w:szCs w:val="26"/>
          <w:shd w:val="clear" w:color="auto" w:fill="FFFFFF"/>
        </w:rPr>
        <w:t xml:space="preserve"> группы </w:t>
      </w:r>
      <w:r w:rsidR="002F7689" w:rsidRPr="00331FC2">
        <w:rPr>
          <w:sz w:val="26"/>
          <w:szCs w:val="26"/>
          <w:shd w:val="clear" w:color="auto" w:fill="FFFFFF"/>
        </w:rPr>
        <w:t>о</w:t>
      </w:r>
      <w:r w:rsidRPr="00331FC2">
        <w:rPr>
          <w:sz w:val="26"/>
          <w:szCs w:val="26"/>
          <w:shd w:val="clear" w:color="auto" w:fill="FFFFFF"/>
        </w:rPr>
        <w:t>бщественного контроля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07F15727" w14:textId="417E61D5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Шарошкин Александр Владимирович</w:t>
      </w:r>
      <w:r w:rsidR="00295B6E">
        <w:rPr>
          <w:sz w:val="26"/>
          <w:szCs w:val="26"/>
          <w:shd w:val="clear" w:color="auto" w:fill="FFFFFF"/>
        </w:rPr>
        <w:t xml:space="preserve"> </w:t>
      </w:r>
      <w:r w:rsidR="00D77723" w:rsidRPr="00331FC2">
        <w:rPr>
          <w:sz w:val="26"/>
          <w:szCs w:val="26"/>
          <w:shd w:val="clear" w:color="auto" w:fill="FFFFFF"/>
        </w:rPr>
        <w:t>- член группы</w:t>
      </w:r>
    </w:p>
    <w:p w14:paraId="50B7A657" w14:textId="71231072" w:rsidR="00331FC2" w:rsidRPr="00331FC2" w:rsidRDefault="00331FC2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Представитель УК АО «</w:t>
      </w:r>
      <w:proofErr w:type="spellStart"/>
      <w:r w:rsidRPr="00331FC2">
        <w:rPr>
          <w:sz w:val="26"/>
          <w:szCs w:val="26"/>
          <w:shd w:val="clear" w:color="auto" w:fill="FFFFFF"/>
        </w:rPr>
        <w:t>Жилсервис</w:t>
      </w:r>
      <w:proofErr w:type="spellEnd"/>
      <w:r w:rsidRPr="00331FC2">
        <w:rPr>
          <w:sz w:val="26"/>
          <w:szCs w:val="26"/>
          <w:shd w:val="clear" w:color="auto" w:fill="FFFFFF"/>
        </w:rPr>
        <w:t>»</w:t>
      </w:r>
    </w:p>
    <w:p w14:paraId="245170C4" w14:textId="77777777" w:rsidR="00331FC2" w:rsidRPr="00295B6E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7BDBAECF" w14:textId="47B3D6D3" w:rsidR="00295B6E" w:rsidRPr="00295B6E" w:rsidRDefault="00295B6E" w:rsidP="00295B6E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 xml:space="preserve">Общественная палата </w:t>
      </w:r>
      <w:proofErr w:type="spellStart"/>
      <w:r w:rsidRPr="00295B6E">
        <w:rPr>
          <w:color w:val="000000"/>
          <w:sz w:val="26"/>
          <w:szCs w:val="26"/>
          <w:shd w:val="clear" w:color="auto" w:fill="FFFFFF"/>
        </w:rPr>
        <w:t>г.о</w:t>
      </w:r>
      <w:proofErr w:type="spellEnd"/>
      <w:r w:rsidRPr="00295B6E">
        <w:rPr>
          <w:color w:val="000000"/>
          <w:sz w:val="26"/>
          <w:szCs w:val="26"/>
          <w:shd w:val="clear" w:color="auto" w:fill="FFFFFF"/>
        </w:rPr>
        <w:t xml:space="preserve">. Королев </w:t>
      </w:r>
      <w:r w:rsidR="000127FA">
        <w:rPr>
          <w:color w:val="000000"/>
          <w:sz w:val="26"/>
          <w:szCs w:val="26"/>
          <w:shd w:val="clear" w:color="auto" w:fill="FFFFFF"/>
        </w:rPr>
        <w:t>22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</w:t>
      </w:r>
      <w:r w:rsidR="005B5A8D">
        <w:rPr>
          <w:color w:val="000000"/>
          <w:sz w:val="26"/>
          <w:szCs w:val="26"/>
          <w:shd w:val="clear" w:color="auto" w:fill="FFFFFF"/>
        </w:rPr>
        <w:t>ноября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совместно с заместителем руководителя производственно-технического </w:t>
      </w:r>
      <w:r w:rsidR="00A94876" w:rsidRPr="00295B6E">
        <w:rPr>
          <w:color w:val="000000"/>
          <w:sz w:val="26"/>
          <w:szCs w:val="26"/>
          <w:shd w:val="clear" w:color="auto" w:fill="FFFFFF"/>
        </w:rPr>
        <w:t xml:space="preserve">отдела </w:t>
      </w:r>
      <w:proofErr w:type="gramStart"/>
      <w:r w:rsidR="00A94876" w:rsidRPr="00295B6E">
        <w:rPr>
          <w:color w:val="000000"/>
          <w:sz w:val="26"/>
          <w:szCs w:val="26"/>
          <w:shd w:val="clear" w:color="auto" w:fill="FFFFFF"/>
        </w:rPr>
        <w:t>УК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 АО</w:t>
      </w:r>
      <w:proofErr w:type="gramEnd"/>
      <w:r w:rsidRPr="00295B6E">
        <w:rPr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295B6E">
        <w:rPr>
          <w:color w:val="000000"/>
          <w:sz w:val="26"/>
          <w:szCs w:val="26"/>
          <w:shd w:val="clear" w:color="auto" w:fill="FFFFFF"/>
        </w:rPr>
        <w:t>Жилсервис</w:t>
      </w:r>
      <w:proofErr w:type="spellEnd"/>
      <w:r w:rsidRPr="00295B6E">
        <w:rPr>
          <w:color w:val="000000"/>
          <w:sz w:val="26"/>
          <w:szCs w:val="26"/>
          <w:shd w:val="clear" w:color="auto" w:fill="FFFFFF"/>
        </w:rPr>
        <w:t>» Ольгой Осипово</w:t>
      </w:r>
      <w:r w:rsidR="005B5A8D">
        <w:rPr>
          <w:color w:val="000000"/>
          <w:sz w:val="26"/>
          <w:szCs w:val="26"/>
          <w:shd w:val="clear" w:color="auto" w:fill="FFFFFF"/>
        </w:rPr>
        <w:t>й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прове</w:t>
      </w:r>
      <w:r w:rsidR="00A94876">
        <w:rPr>
          <w:color w:val="000000"/>
          <w:sz w:val="26"/>
          <w:szCs w:val="26"/>
          <w:shd w:val="clear" w:color="auto" w:fill="FFFFFF"/>
        </w:rPr>
        <w:t>ли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общественн</w:t>
      </w:r>
      <w:r w:rsidR="00A94876">
        <w:rPr>
          <w:color w:val="000000"/>
          <w:sz w:val="26"/>
          <w:szCs w:val="26"/>
          <w:shd w:val="clear" w:color="auto" w:fill="FFFFFF"/>
        </w:rPr>
        <w:t>ый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контрол</w:t>
      </w:r>
      <w:r w:rsidR="00A94876">
        <w:rPr>
          <w:color w:val="000000"/>
          <w:sz w:val="26"/>
          <w:szCs w:val="26"/>
          <w:shd w:val="clear" w:color="auto" w:fill="FFFFFF"/>
        </w:rPr>
        <w:t>ь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работ по качеству</w:t>
      </w:r>
      <w:r w:rsidR="00A94876">
        <w:rPr>
          <w:color w:val="000000"/>
          <w:sz w:val="26"/>
          <w:szCs w:val="26"/>
          <w:shd w:val="clear" w:color="auto" w:fill="FFFFFF"/>
        </w:rPr>
        <w:t xml:space="preserve"> комплексного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ремонта подъездов МКД по программе Губернатора</w:t>
      </w:r>
      <w:r w:rsidR="00A94876">
        <w:rPr>
          <w:color w:val="000000"/>
          <w:sz w:val="26"/>
          <w:szCs w:val="26"/>
          <w:shd w:val="clear" w:color="auto" w:fill="FFFFFF"/>
        </w:rPr>
        <w:t xml:space="preserve"> МО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«Мой подъезд» по адресу ул. </w:t>
      </w:r>
      <w:r w:rsidR="000E51B7">
        <w:rPr>
          <w:color w:val="000000"/>
          <w:sz w:val="26"/>
          <w:szCs w:val="26"/>
          <w:shd w:val="clear" w:color="auto" w:fill="FFFFFF"/>
        </w:rPr>
        <w:t>Коммунальная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д.</w:t>
      </w:r>
      <w:r w:rsidR="00B71DEF">
        <w:rPr>
          <w:color w:val="000000"/>
          <w:sz w:val="26"/>
          <w:szCs w:val="26"/>
          <w:shd w:val="clear" w:color="auto" w:fill="FFFFFF"/>
        </w:rPr>
        <w:t>2</w:t>
      </w:r>
      <w:r w:rsidR="000E51B7">
        <w:rPr>
          <w:color w:val="000000"/>
          <w:sz w:val="26"/>
          <w:szCs w:val="26"/>
          <w:shd w:val="clear" w:color="auto" w:fill="FFFFFF"/>
        </w:rPr>
        <w:t>8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. </w:t>
      </w:r>
    </w:p>
    <w:p w14:paraId="35CE41FF" w14:textId="79E9F54F" w:rsidR="00295B6E" w:rsidRDefault="00295B6E" w:rsidP="005B5A8D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>Проверка показала: в подъездах произведена замена входных групп, произведена штукатурка и покраска стен и потолков, заменены почтовые ящики, заменены окна на современные стеклопакеты, установлены новые</w:t>
      </w:r>
      <w:r w:rsidR="00A94876">
        <w:rPr>
          <w:color w:val="000000"/>
          <w:sz w:val="26"/>
          <w:szCs w:val="26"/>
          <w:shd w:val="clear" w:color="auto" w:fill="FFFFFF"/>
        </w:rPr>
        <w:t xml:space="preserve"> энергосберегающие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</w:t>
      </w:r>
      <w:r w:rsidR="00A94876" w:rsidRPr="00295B6E">
        <w:rPr>
          <w:color w:val="000000"/>
          <w:sz w:val="26"/>
          <w:szCs w:val="26"/>
          <w:shd w:val="clear" w:color="auto" w:fill="FFFFFF"/>
        </w:rPr>
        <w:t>светильники</w:t>
      </w:r>
      <w:r w:rsidR="005B5A8D">
        <w:rPr>
          <w:color w:val="000000"/>
          <w:sz w:val="26"/>
          <w:szCs w:val="26"/>
          <w:shd w:val="clear" w:color="auto" w:fill="FFFFFF"/>
        </w:rPr>
        <w:t xml:space="preserve"> с датчиками движения, выложена плитка на пол и стены входной группы и на первых этажах МКД </w:t>
      </w:r>
      <w:r w:rsidR="00A94876">
        <w:rPr>
          <w:color w:val="000000"/>
          <w:sz w:val="26"/>
          <w:szCs w:val="26"/>
          <w:shd w:val="clear" w:color="auto" w:fill="FFFFFF"/>
        </w:rPr>
        <w:t>,</w:t>
      </w:r>
      <w:r w:rsidR="00E6224E">
        <w:rPr>
          <w:color w:val="000000"/>
          <w:sz w:val="26"/>
          <w:szCs w:val="26"/>
          <w:shd w:val="clear" w:color="auto" w:fill="FFFFFF"/>
        </w:rPr>
        <w:t xml:space="preserve"> произведена замена перил </w:t>
      </w:r>
      <w:r w:rsidR="00E757A4">
        <w:rPr>
          <w:color w:val="000000"/>
          <w:sz w:val="26"/>
          <w:szCs w:val="26"/>
          <w:shd w:val="clear" w:color="auto" w:fill="FFFFFF"/>
        </w:rPr>
        <w:t>.</w:t>
      </w:r>
    </w:p>
    <w:p w14:paraId="16FEC33C" w14:textId="05A046A8" w:rsidR="00DB1ED0" w:rsidRDefault="00A942F8" w:rsidP="00DB1ED0"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               </w:t>
      </w:r>
      <w:r w:rsidR="00DB1ED0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13AC81FF" w14:textId="2BBD44A2" w:rsidR="00295B6E" w:rsidRPr="00295B6E" w:rsidRDefault="00295B6E" w:rsidP="00DB1ED0">
      <w:pPr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5C03D858" w14:textId="77777777" w:rsidR="00295B6E" w:rsidRPr="00295B6E" w:rsidRDefault="00295B6E" w:rsidP="00DB1ED0">
      <w:pPr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>По результатам проверки составлен АКТ.</w:t>
      </w:r>
    </w:p>
    <w:p w14:paraId="358791AB" w14:textId="77777777" w:rsidR="00295B6E" w:rsidRPr="00295B6E" w:rsidRDefault="00295B6E" w:rsidP="002B49B3">
      <w:pPr>
        <w:spacing w:line="276" w:lineRule="auto"/>
        <w:ind w:firstLine="284"/>
        <w:jc w:val="both"/>
        <w:rPr>
          <w:color w:val="000000"/>
          <w:sz w:val="26"/>
          <w:szCs w:val="26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D84207" w:rsidRPr="00331FC2" w14:paraId="1CEB4D84" w14:textId="77777777" w:rsidTr="00295B6E">
        <w:trPr>
          <w:trHeight w:val="651"/>
        </w:trPr>
        <w:tc>
          <w:tcPr>
            <w:tcW w:w="4786" w:type="dxa"/>
            <w:hideMark/>
          </w:tcPr>
          <w:p w14:paraId="1C96B67E" w14:textId="349DE1C2" w:rsidR="00D84207" w:rsidRPr="00331FC2" w:rsidRDefault="00D84207" w:rsidP="0035404A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="00A51673" w:rsidRPr="00331FC2">
              <w:rPr>
                <w:sz w:val="26"/>
                <w:szCs w:val="26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="00A51673" w:rsidRPr="00331FC2">
              <w:rPr>
                <w:sz w:val="26"/>
                <w:szCs w:val="26"/>
              </w:rPr>
              <w:t>власти,</w:t>
            </w:r>
            <w:r w:rsidR="0035404A" w:rsidRPr="00331FC2">
              <w:rPr>
                <w:sz w:val="26"/>
                <w:szCs w:val="26"/>
              </w:rPr>
              <w:t>…</w:t>
            </w:r>
            <w:proofErr w:type="gramEnd"/>
            <w:r w:rsidR="0035404A" w:rsidRPr="00331FC2">
              <w:rPr>
                <w:sz w:val="26"/>
                <w:szCs w:val="26"/>
              </w:rPr>
              <w:t>»</w:t>
            </w:r>
            <w:r w:rsidR="00A51673" w:rsidRPr="00331FC2">
              <w:rPr>
                <w:sz w:val="26"/>
                <w:szCs w:val="26"/>
              </w:rPr>
              <w:t xml:space="preserve">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5CE3D1D2" w14:textId="27EA8E58" w:rsidR="00D84207" w:rsidRPr="00331FC2" w:rsidRDefault="00295B6E" w:rsidP="00390968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3DEA3A48" wp14:editId="6C6388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4A"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Pr="00331FC2" w:rsidRDefault="00A51673" w:rsidP="002E09F5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</w:tbl>
    <w:p w14:paraId="23DEA376" w14:textId="6FFC15FD" w:rsidR="00202B69" w:rsidRDefault="00202B69" w:rsidP="00D84207"/>
    <w:p w14:paraId="0E44661B" w14:textId="77777777" w:rsidR="00BB2723" w:rsidRDefault="00BB2723" w:rsidP="00D84207"/>
    <w:p w14:paraId="3C12DDF7" w14:textId="77777777" w:rsidR="00BB2723" w:rsidRDefault="00BB2723" w:rsidP="00D84207"/>
    <w:p w14:paraId="5C5D13DA" w14:textId="65A28E54" w:rsidR="00BB2723" w:rsidRDefault="00675A75" w:rsidP="00D84207">
      <w:r>
        <w:rPr>
          <w:noProof/>
        </w:rPr>
        <w:drawing>
          <wp:inline distT="0" distB="0" distL="0" distR="0" wp14:anchorId="283B1438" wp14:editId="03347F0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20_124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5671" w14:textId="044B9A56" w:rsidR="00202B69" w:rsidRDefault="00202B69" w:rsidP="00D84207"/>
    <w:p w14:paraId="7D724A8D" w14:textId="24A30F1E" w:rsidR="00BB2723" w:rsidRPr="00BB2723" w:rsidRDefault="00BB2723" w:rsidP="00BB2723"/>
    <w:p w14:paraId="1E87AA2C" w14:textId="55981D45" w:rsidR="00BB2723" w:rsidRDefault="00BB2723" w:rsidP="00BB2723"/>
    <w:p w14:paraId="47A7BE40" w14:textId="589F141D" w:rsidR="00BB2723" w:rsidRDefault="00675A75" w:rsidP="00BB2723">
      <w:pPr>
        <w:rPr>
          <w:noProof/>
        </w:rPr>
      </w:pPr>
      <w:r>
        <w:rPr>
          <w:noProof/>
        </w:rPr>
        <w:drawing>
          <wp:inline distT="0" distB="0" distL="0" distR="0" wp14:anchorId="69D38462" wp14:editId="6E15E51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20_124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2E87" w14:textId="6EC1492D" w:rsidR="00BB2723" w:rsidRPr="00BB2723" w:rsidRDefault="00BB2723" w:rsidP="00BB2723"/>
    <w:p w14:paraId="08212D26" w14:textId="6BEC4107" w:rsidR="00BB2723" w:rsidRPr="00BB2723" w:rsidRDefault="00BB2723" w:rsidP="00BB2723"/>
    <w:p w14:paraId="21C70246" w14:textId="6AAF08E0" w:rsidR="00BB2723" w:rsidRDefault="00BB2723" w:rsidP="00BB2723">
      <w:pPr>
        <w:rPr>
          <w:noProof/>
        </w:rPr>
      </w:pPr>
    </w:p>
    <w:p w14:paraId="4CC46120" w14:textId="093BEF00" w:rsidR="00BB2723" w:rsidRDefault="00675A75" w:rsidP="00BB2723">
      <w:pPr>
        <w:rPr>
          <w:noProof/>
        </w:rPr>
      </w:pPr>
      <w:r>
        <w:rPr>
          <w:noProof/>
        </w:rPr>
        <w:drawing>
          <wp:inline distT="0" distB="0" distL="0" distR="0" wp14:anchorId="5B4C7E02" wp14:editId="731F6870">
            <wp:extent cx="5940425" cy="6724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20_124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386D" w14:textId="75AD712B" w:rsidR="00BB2723" w:rsidRDefault="00675A75" w:rsidP="00BB27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DB72C3" wp14:editId="73DEEBF4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20_124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723">
        <w:rPr>
          <w:noProof/>
        </w:rPr>
        <w:t>\</w:t>
      </w:r>
    </w:p>
    <w:p w14:paraId="0EB9C255" w14:textId="77777777" w:rsidR="00BB2723" w:rsidRDefault="00BB2723" w:rsidP="00BB2723">
      <w:pPr>
        <w:rPr>
          <w:noProof/>
        </w:rPr>
      </w:pPr>
    </w:p>
    <w:p w14:paraId="57F46439" w14:textId="5882707C" w:rsidR="00BB2723" w:rsidRDefault="00BB2723" w:rsidP="00BB2723"/>
    <w:p w14:paraId="4D7AC6B0" w14:textId="52B9CE6A" w:rsidR="00BB2723" w:rsidRDefault="00BB2723" w:rsidP="00BB2723">
      <w:pPr>
        <w:rPr>
          <w:noProof/>
        </w:rPr>
      </w:pPr>
    </w:p>
    <w:p w14:paraId="22636FE4" w14:textId="510F070E" w:rsidR="00D77E91" w:rsidRPr="00BB2723" w:rsidRDefault="00675A75" w:rsidP="00BB2723">
      <w:r>
        <w:rPr>
          <w:noProof/>
        </w:rPr>
        <w:drawing>
          <wp:inline distT="0" distB="0" distL="0" distR="0" wp14:anchorId="1B84AC43" wp14:editId="7FA0219B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120_124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E91" w:rsidRPr="00BB2723" w:rsidSect="00BB2723">
      <w:pgSz w:w="11906" w:h="16838" w:code="9"/>
      <w:pgMar w:top="709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712E4" w14:textId="77777777" w:rsidR="002E3965" w:rsidRDefault="002E3965" w:rsidP="001946ED">
      <w:r>
        <w:separator/>
      </w:r>
    </w:p>
  </w:endnote>
  <w:endnote w:type="continuationSeparator" w:id="0">
    <w:p w14:paraId="642708B6" w14:textId="77777777" w:rsidR="002E3965" w:rsidRDefault="002E3965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D809D" w14:textId="77777777" w:rsidR="002E3965" w:rsidRDefault="002E3965" w:rsidP="001946ED">
      <w:r>
        <w:separator/>
      </w:r>
    </w:p>
  </w:footnote>
  <w:footnote w:type="continuationSeparator" w:id="0">
    <w:p w14:paraId="1D0448A0" w14:textId="77777777" w:rsidR="002E3965" w:rsidRDefault="002E3965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127FA"/>
    <w:rsid w:val="00021081"/>
    <w:rsid w:val="00021E94"/>
    <w:rsid w:val="000415D6"/>
    <w:rsid w:val="00051F2C"/>
    <w:rsid w:val="00077AE4"/>
    <w:rsid w:val="00077C43"/>
    <w:rsid w:val="00077C9C"/>
    <w:rsid w:val="00090E57"/>
    <w:rsid w:val="000A3485"/>
    <w:rsid w:val="000B00D8"/>
    <w:rsid w:val="000B12DE"/>
    <w:rsid w:val="000D21BC"/>
    <w:rsid w:val="000E51B7"/>
    <w:rsid w:val="00113A7F"/>
    <w:rsid w:val="001252AF"/>
    <w:rsid w:val="00125C94"/>
    <w:rsid w:val="001313A2"/>
    <w:rsid w:val="001369B2"/>
    <w:rsid w:val="00142905"/>
    <w:rsid w:val="001607BF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5B6E"/>
    <w:rsid w:val="0029730D"/>
    <w:rsid w:val="002A4FD0"/>
    <w:rsid w:val="002B49B3"/>
    <w:rsid w:val="002B76EE"/>
    <w:rsid w:val="002E09F5"/>
    <w:rsid w:val="002E1A1E"/>
    <w:rsid w:val="002E3965"/>
    <w:rsid w:val="002E690A"/>
    <w:rsid w:val="002F7689"/>
    <w:rsid w:val="00312B02"/>
    <w:rsid w:val="00326320"/>
    <w:rsid w:val="003313FB"/>
    <w:rsid w:val="00331FC2"/>
    <w:rsid w:val="0035404A"/>
    <w:rsid w:val="00362C08"/>
    <w:rsid w:val="00366173"/>
    <w:rsid w:val="00367614"/>
    <w:rsid w:val="0037628F"/>
    <w:rsid w:val="00376FF5"/>
    <w:rsid w:val="003A7481"/>
    <w:rsid w:val="003B3CE0"/>
    <w:rsid w:val="003B460F"/>
    <w:rsid w:val="00415CFF"/>
    <w:rsid w:val="00444DC4"/>
    <w:rsid w:val="00451997"/>
    <w:rsid w:val="00456196"/>
    <w:rsid w:val="0046748E"/>
    <w:rsid w:val="0047172E"/>
    <w:rsid w:val="004A673C"/>
    <w:rsid w:val="004C3D3C"/>
    <w:rsid w:val="004F75F6"/>
    <w:rsid w:val="00502E6C"/>
    <w:rsid w:val="00502F31"/>
    <w:rsid w:val="00514874"/>
    <w:rsid w:val="005225DF"/>
    <w:rsid w:val="00545327"/>
    <w:rsid w:val="00592C57"/>
    <w:rsid w:val="005A0540"/>
    <w:rsid w:val="005B0CAB"/>
    <w:rsid w:val="005B2305"/>
    <w:rsid w:val="005B5A8D"/>
    <w:rsid w:val="005D4706"/>
    <w:rsid w:val="005D763C"/>
    <w:rsid w:val="005E4EDA"/>
    <w:rsid w:val="005E6676"/>
    <w:rsid w:val="005E675C"/>
    <w:rsid w:val="00616833"/>
    <w:rsid w:val="00617630"/>
    <w:rsid w:val="00625D46"/>
    <w:rsid w:val="006518C7"/>
    <w:rsid w:val="00675A75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16A48"/>
    <w:rsid w:val="00731E83"/>
    <w:rsid w:val="0077329A"/>
    <w:rsid w:val="00774F07"/>
    <w:rsid w:val="007B5C30"/>
    <w:rsid w:val="007D7F18"/>
    <w:rsid w:val="007E4979"/>
    <w:rsid w:val="007F0B99"/>
    <w:rsid w:val="00805EA3"/>
    <w:rsid w:val="008130DC"/>
    <w:rsid w:val="00830AF5"/>
    <w:rsid w:val="00834ED8"/>
    <w:rsid w:val="008409AF"/>
    <w:rsid w:val="00842F4F"/>
    <w:rsid w:val="00854473"/>
    <w:rsid w:val="00890CB8"/>
    <w:rsid w:val="00894A9D"/>
    <w:rsid w:val="008A3429"/>
    <w:rsid w:val="008A743D"/>
    <w:rsid w:val="008C142B"/>
    <w:rsid w:val="008E670F"/>
    <w:rsid w:val="008E6D7E"/>
    <w:rsid w:val="008E7DFC"/>
    <w:rsid w:val="008F5800"/>
    <w:rsid w:val="0090239F"/>
    <w:rsid w:val="00920A19"/>
    <w:rsid w:val="00923499"/>
    <w:rsid w:val="00996E14"/>
    <w:rsid w:val="009A01FE"/>
    <w:rsid w:val="009E2AF4"/>
    <w:rsid w:val="009E50DC"/>
    <w:rsid w:val="009F3B29"/>
    <w:rsid w:val="00A054AE"/>
    <w:rsid w:val="00A37A12"/>
    <w:rsid w:val="00A51673"/>
    <w:rsid w:val="00A62975"/>
    <w:rsid w:val="00A942F8"/>
    <w:rsid w:val="00A94876"/>
    <w:rsid w:val="00A97ED0"/>
    <w:rsid w:val="00AA7EBD"/>
    <w:rsid w:val="00B1433B"/>
    <w:rsid w:val="00B2417E"/>
    <w:rsid w:val="00B3102B"/>
    <w:rsid w:val="00B344C2"/>
    <w:rsid w:val="00B37D9C"/>
    <w:rsid w:val="00B71DEF"/>
    <w:rsid w:val="00BB2723"/>
    <w:rsid w:val="00BB3D25"/>
    <w:rsid w:val="00BB5C37"/>
    <w:rsid w:val="00BD553D"/>
    <w:rsid w:val="00BD728C"/>
    <w:rsid w:val="00BE2B8D"/>
    <w:rsid w:val="00BE7320"/>
    <w:rsid w:val="00BF751A"/>
    <w:rsid w:val="00C001A5"/>
    <w:rsid w:val="00C114FD"/>
    <w:rsid w:val="00C23AF6"/>
    <w:rsid w:val="00C407FE"/>
    <w:rsid w:val="00C416FB"/>
    <w:rsid w:val="00C42387"/>
    <w:rsid w:val="00C52E2A"/>
    <w:rsid w:val="00C568B7"/>
    <w:rsid w:val="00C62A60"/>
    <w:rsid w:val="00C672D8"/>
    <w:rsid w:val="00C94A7C"/>
    <w:rsid w:val="00C94B1E"/>
    <w:rsid w:val="00C95933"/>
    <w:rsid w:val="00CB0D80"/>
    <w:rsid w:val="00CB2D40"/>
    <w:rsid w:val="00CC5725"/>
    <w:rsid w:val="00CE05F7"/>
    <w:rsid w:val="00CE13D5"/>
    <w:rsid w:val="00D45B85"/>
    <w:rsid w:val="00D60EB0"/>
    <w:rsid w:val="00D6622B"/>
    <w:rsid w:val="00D77723"/>
    <w:rsid w:val="00D77E91"/>
    <w:rsid w:val="00D84207"/>
    <w:rsid w:val="00D94C08"/>
    <w:rsid w:val="00DA1EFC"/>
    <w:rsid w:val="00DA567F"/>
    <w:rsid w:val="00DB1ED0"/>
    <w:rsid w:val="00DC1AB8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46266"/>
    <w:rsid w:val="00E6224E"/>
    <w:rsid w:val="00E757A4"/>
    <w:rsid w:val="00E96BAE"/>
    <w:rsid w:val="00EB0D4E"/>
    <w:rsid w:val="00ED163E"/>
    <w:rsid w:val="00EE48E5"/>
    <w:rsid w:val="00F12765"/>
    <w:rsid w:val="00F1297A"/>
    <w:rsid w:val="00F139E1"/>
    <w:rsid w:val="00F23C96"/>
    <w:rsid w:val="00F31D6C"/>
    <w:rsid w:val="00F33ACE"/>
    <w:rsid w:val="00F35694"/>
    <w:rsid w:val="00F55242"/>
    <w:rsid w:val="00F66216"/>
    <w:rsid w:val="00F7103C"/>
    <w:rsid w:val="00F734B8"/>
    <w:rsid w:val="00F7498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6EA8E2ED-3E64-4FAC-804F-9236A31A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2019-09-05T12:51:00Z</cp:lastPrinted>
  <dcterms:created xsi:type="dcterms:W3CDTF">2019-11-24T14:44:00Z</dcterms:created>
  <dcterms:modified xsi:type="dcterms:W3CDTF">2019-11-24T14:44:00Z</dcterms:modified>
</cp:coreProperties>
</file>